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1590" w:rsidRDefault="00FB1590" w:rsidP="00FB1590">
      <w:pPr>
        <w:spacing w:after="0"/>
        <w:jc w:val="center"/>
        <w:rPr>
          <w:rFonts w:ascii="Times New Roman" w:eastAsia="Times New Roman" w:hAnsi="Times New Roman" w:cs="Times New Roman"/>
          <w:b/>
          <w:color w:val="548DD4"/>
          <w:sz w:val="32"/>
          <w:szCs w:val="32"/>
          <w:lang w:val="ru-RU"/>
        </w:rPr>
      </w:pPr>
      <w:r>
        <w:rPr>
          <w:rFonts w:ascii="Times New Roman" w:eastAsia="Times New Roman" w:hAnsi="Times New Roman" w:cs="Times New Roman"/>
          <w:b/>
          <w:color w:val="548DD4"/>
          <w:sz w:val="32"/>
          <w:szCs w:val="32"/>
          <w:lang w:val="ru-RU"/>
        </w:rPr>
        <w:t>Изначально Вышестоящий Дом Изначально Вышестоящего Отца</w:t>
      </w:r>
    </w:p>
    <w:p w:rsidR="00FB1590" w:rsidRDefault="00FB1590" w:rsidP="00FB1590">
      <w:pPr>
        <w:spacing w:after="0"/>
        <w:jc w:val="center"/>
        <w:rPr>
          <w:rFonts w:ascii="Times New Roman" w:eastAsia="Times New Roman" w:hAnsi="Times New Roman" w:cs="Times New Roman"/>
          <w:b/>
          <w:color w:val="2C51AF"/>
          <w:sz w:val="30"/>
          <w:szCs w:val="30"/>
          <w:lang w:val="ru-RU"/>
        </w:rPr>
      </w:pPr>
      <w:r>
        <w:rPr>
          <w:rFonts w:ascii="Times New Roman" w:eastAsia="Times New Roman" w:hAnsi="Times New Roman" w:cs="Times New Roman"/>
          <w:b/>
          <w:color w:val="2C51AF"/>
          <w:sz w:val="30"/>
          <w:szCs w:val="30"/>
          <w:lang w:val="ru-RU"/>
        </w:rPr>
        <w:t>Подразделение ИВДИВО Фрайбург</w:t>
      </w:r>
    </w:p>
    <w:p w:rsidR="00FB1590" w:rsidRDefault="00FB1590" w:rsidP="00FB1590">
      <w:pPr>
        <w:spacing w:after="0"/>
        <w:jc w:val="center"/>
        <w:rPr>
          <w:rFonts w:ascii="Times New Roman" w:eastAsia="Times New Roman" w:hAnsi="Times New Roman" w:cs="Times New Roman"/>
          <w:b/>
          <w:color w:val="223E86"/>
          <w:sz w:val="36"/>
          <w:szCs w:val="36"/>
          <w:lang w:val="ru-RU"/>
        </w:rPr>
      </w:pPr>
      <w:r>
        <w:rPr>
          <w:rFonts w:ascii="Times New Roman" w:eastAsia="Times New Roman" w:hAnsi="Times New Roman" w:cs="Times New Roman"/>
          <w:b/>
          <w:color w:val="223E86"/>
          <w:sz w:val="36"/>
          <w:szCs w:val="36"/>
          <w:lang w:val="ru-RU"/>
        </w:rPr>
        <w:t>Совет ИВО</w:t>
      </w:r>
    </w:p>
    <w:p w:rsidR="00FB1590" w:rsidRDefault="00FB1590" w:rsidP="00FB1590">
      <w:pPr>
        <w:spacing w:after="0"/>
        <w:jc w:val="center"/>
        <w:rPr>
          <w:rFonts w:ascii="Times New Roman" w:eastAsia="Times New Roman" w:hAnsi="Times New Roman" w:cs="Times New Roman"/>
          <w:b/>
          <w:color w:val="10101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color w:val="101010"/>
          <w:sz w:val="28"/>
          <w:szCs w:val="28"/>
          <w:lang w:val="ru-RU"/>
        </w:rPr>
        <w:t xml:space="preserve">Протокол Совета от 10 .06.25 </w:t>
      </w:r>
    </w:p>
    <w:p w:rsidR="00FB1590" w:rsidRDefault="00FB1590" w:rsidP="00FB1590">
      <w:pPr>
        <w:spacing w:after="0"/>
        <w:jc w:val="right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ru-RU"/>
        </w:rPr>
      </w:pPr>
      <w:bookmarkStart w:id="0" w:name="_gbtba2tz1y1f"/>
      <w:bookmarkEnd w:id="0"/>
      <w:r>
        <w:rPr>
          <w:rFonts w:ascii="Times New Roman" w:eastAsia="Times New Roman" w:hAnsi="Times New Roman" w:cs="Times New Roman"/>
          <w:color w:val="FF0000"/>
          <w:sz w:val="24"/>
          <w:szCs w:val="24"/>
          <w:lang w:val="ru-RU"/>
        </w:rPr>
        <w:t>Утверждаю 12.06. 2025</w:t>
      </w:r>
    </w:p>
    <w:p w:rsidR="00FB1590" w:rsidRDefault="00FB1590" w:rsidP="00FB1590">
      <w:pPr>
        <w:spacing w:after="0"/>
        <w:jc w:val="right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val="ru-RU"/>
        </w:rPr>
        <w:t xml:space="preserve"> Глава подразделения ИВДИВО Фрайбург</w:t>
      </w:r>
    </w:p>
    <w:p w:rsidR="00FB1590" w:rsidRDefault="00FB1590" w:rsidP="00FB1590">
      <w:pPr>
        <w:spacing w:after="0"/>
        <w:jc w:val="right"/>
        <w:rPr>
          <w:rFonts w:ascii="Times New Roman" w:eastAsia="Times New Roman" w:hAnsi="Times New Roman" w:cs="Times New Roman"/>
          <w:color w:val="FF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val="ru-RU"/>
        </w:rPr>
        <w:t>Данильченко-Копачка Анна</w:t>
      </w:r>
    </w:p>
    <w:p w:rsidR="00FB1590" w:rsidRDefault="00FB1590" w:rsidP="00FB1590">
      <w:pPr>
        <w:spacing w:after="0"/>
        <w:jc w:val="right"/>
        <w:rPr>
          <w:rFonts w:ascii="Times New Roman" w:eastAsia="Times New Roman" w:hAnsi="Times New Roman" w:cs="Times New Roman"/>
          <w:color w:val="FF0000"/>
          <w:sz w:val="8"/>
          <w:szCs w:val="8"/>
          <w:lang w:val="ru-RU"/>
        </w:rPr>
      </w:pPr>
    </w:p>
    <w:p w:rsidR="00FB1590" w:rsidRDefault="00FB1590" w:rsidP="00FB1590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Присутствовали:</w:t>
      </w:r>
    </w:p>
    <w:p w:rsidR="00FB1590" w:rsidRDefault="00FB1590" w:rsidP="00FB1590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Анна Данильченко-Копачка </w:t>
      </w:r>
    </w:p>
    <w:p w:rsidR="00FB1590" w:rsidRDefault="00FB1590" w:rsidP="00FB1590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Цайтлер-Гриценко Юлия</w:t>
      </w:r>
    </w:p>
    <w:p w:rsidR="00FB1590" w:rsidRDefault="00FB1590" w:rsidP="00FB1590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Анна Мельник </w:t>
      </w:r>
    </w:p>
    <w:p w:rsidR="00FB1590" w:rsidRDefault="00FB1590" w:rsidP="00FB1590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Бернвальд Ирма </w:t>
      </w:r>
    </w:p>
    <w:p w:rsidR="00FB1590" w:rsidRDefault="00FB1590" w:rsidP="00FB1590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Ахтулова Амина </w:t>
      </w:r>
    </w:p>
    <w:p w:rsidR="00FB1590" w:rsidRDefault="00FB1590" w:rsidP="00FB1590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Алёна Ахтулова </w:t>
      </w:r>
    </w:p>
    <w:p w:rsidR="00FB1590" w:rsidRDefault="00FB1590" w:rsidP="00FB1590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Ольга  Сезон </w:t>
      </w:r>
    </w:p>
    <w:p w:rsidR="00FB1590" w:rsidRDefault="00FB1590" w:rsidP="00FB1590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Людмила Альбицкая </w:t>
      </w:r>
    </w:p>
    <w:p w:rsidR="00FB1590" w:rsidRDefault="00FB1590" w:rsidP="00FB1590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Фогель Эльза</w:t>
      </w:r>
    </w:p>
    <w:p w:rsidR="00FB1590" w:rsidRDefault="00FB1590" w:rsidP="00FB1590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Елена Частковская </w:t>
      </w:r>
    </w:p>
    <w:p w:rsidR="00FB1590" w:rsidRDefault="00FB1590" w:rsidP="00FB1590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Быковская Светлана </w:t>
      </w:r>
    </w:p>
    <w:p w:rsidR="00FB1590" w:rsidRDefault="00FB1590" w:rsidP="00FB1590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Надежда  Эйгоф</w:t>
      </w:r>
    </w:p>
    <w:p w:rsidR="00FB1590" w:rsidRDefault="00FB1590" w:rsidP="00FB1590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Евгения Князева </w:t>
      </w:r>
    </w:p>
    <w:p w:rsidR="00FB1590" w:rsidRDefault="00FB1590" w:rsidP="00FB1590">
      <w:pPr>
        <w:spacing w:after="0"/>
        <w:ind w:left="720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FB1590" w:rsidRDefault="00FB1590" w:rsidP="00FB1590">
      <w:pPr>
        <w:spacing w:after="0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:rsidR="00FB1590" w:rsidRDefault="00FB1590" w:rsidP="00FB1590">
      <w:pPr>
        <w:spacing w:after="0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:rsidR="00FB1590" w:rsidRDefault="00FB1590" w:rsidP="00FB1590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:rsidR="00FB1590" w:rsidRDefault="00FB1590" w:rsidP="00FB1590">
      <w:pPr>
        <w:spacing w:after="0"/>
        <w:rPr>
          <w:rFonts w:ascii="Times New Roman" w:eastAsia="Times New Roman" w:hAnsi="Times New Roman" w:cs="Times New Roman"/>
          <w:color w:val="000000"/>
          <w:sz w:val="6"/>
          <w:szCs w:val="6"/>
          <w:lang w:val="ru-RU"/>
        </w:rPr>
      </w:pPr>
    </w:p>
    <w:p w:rsidR="00FB1590" w:rsidRDefault="00FB1590" w:rsidP="00FB1590">
      <w:pPr>
        <w:spacing w:after="0"/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ru-RU"/>
        </w:rPr>
        <w:t>Состоялись</w:t>
      </w:r>
    </w:p>
    <w:p w:rsidR="00FB1590" w:rsidRDefault="00FB1590" w:rsidP="00FB1590">
      <w:pPr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Практика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вхождения в Совет ИВО . </w:t>
      </w:r>
    </w:p>
    <w:p w:rsidR="00FB1590" w:rsidRDefault="00FB1590" w:rsidP="00FB1590">
      <w:pPr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Озвучен был План Синтеза на Время Совета сегодня.</w:t>
      </w:r>
    </w:p>
    <w:p w:rsidR="00FB1590" w:rsidRDefault="00FB1590" w:rsidP="00FB1590">
      <w:pPr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Стяжали Пути ИВДИВО синтеза шести реализации  в прямой реализации ИВО  и Кут Хуми собою.</w:t>
      </w:r>
    </w:p>
    <w:p w:rsidR="00FB1590" w:rsidRDefault="00FB1590" w:rsidP="00FB1590">
      <w:pPr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Стяжали и вошли в явления ИВДИВО  каждого соответствующей ячейкой ИВДИВО 32769 го архитита ИВДИВО явлением 32 космоса.</w:t>
      </w:r>
    </w:p>
    <w:p w:rsidR="00FB1590" w:rsidRDefault="00FB1590" w:rsidP="00FB1590">
      <w:pPr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Обновление 128 ми Частей из 1024 </w:t>
      </w:r>
    </w:p>
    <w:p w:rsidR="00FB1590" w:rsidRDefault="00FB1590" w:rsidP="00FB1590">
      <w:pPr>
        <w:spacing w:after="0"/>
        <w:ind w:left="7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стяжали  новых 64 х тел,64 х космосов и 64 х Высших тел 64 космосов.</w:t>
      </w:r>
    </w:p>
    <w:p w:rsidR="00FB1590" w:rsidRDefault="00FB1590" w:rsidP="00FB1590">
      <w:pPr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Стяжание 18 ти архитипов.</w:t>
      </w:r>
    </w:p>
    <w:p w:rsidR="00FB1590" w:rsidRDefault="00FB1590" w:rsidP="00FB1590">
      <w:pPr>
        <w:spacing w:after="0"/>
        <w:ind w:left="720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FB1590" w:rsidRDefault="00FB1590" w:rsidP="00FB1590">
      <w:pPr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Решение : Следующий Совет ИВО состоится физически 2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.06.25.</w:t>
      </w:r>
    </w:p>
    <w:p w:rsidR="00FB1590" w:rsidRDefault="00FB1590" w:rsidP="00FB1590">
      <w:pPr>
        <w:spacing w:after="0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FB1590" w:rsidRDefault="00FB1590" w:rsidP="00FB1590">
      <w:pPr>
        <w:spacing w:after="0"/>
        <w:ind w:left="720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FB1590" w:rsidRDefault="00FB1590" w:rsidP="00FB1590">
      <w:pPr>
        <w:spacing w:after="0"/>
        <w:ind w:left="7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Голосования :</w:t>
      </w:r>
    </w:p>
    <w:p w:rsidR="00FB1590" w:rsidRDefault="00FB1590" w:rsidP="00FB1590">
      <w:pPr>
        <w:spacing w:after="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Голосов ,,за “13  против ,,0”,воздержавшихся  нет.</w:t>
      </w:r>
    </w:p>
    <w:p w:rsidR="00FB1590" w:rsidRDefault="00FB1590" w:rsidP="00FB1590">
      <w:pPr>
        <w:spacing w:after="0"/>
        <w:ind w:left="720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FB1590" w:rsidRDefault="00FB1590" w:rsidP="00FB1590">
      <w:pPr>
        <w:spacing w:after="0"/>
        <w:ind w:left="7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Составила ИВДИВО-Секретарь </w:t>
      </w:r>
    </w:p>
    <w:p w:rsidR="00FB1590" w:rsidRDefault="00FB1590" w:rsidP="00FB1590">
      <w:pPr>
        <w:spacing w:after="0"/>
        <w:ind w:left="7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Фогель Эльза. </w:t>
      </w:r>
    </w:p>
    <w:p w:rsidR="00B624ED" w:rsidRDefault="00B624ED"/>
    <w:p w:rsidR="00FB1590" w:rsidRDefault="00FB1590"/>
    <w:p w:rsidR="00FB1590" w:rsidRDefault="00FB1590"/>
    <w:p w:rsidR="00FB1590" w:rsidRDefault="00FB1590"/>
    <w:p w:rsidR="00FB1590" w:rsidRDefault="00FB1590"/>
    <w:p w:rsidR="00FB1590" w:rsidRDefault="00FB1590"/>
    <w:p w:rsidR="00FB1590" w:rsidRDefault="00FB1590"/>
    <w:p w:rsidR="00FB1590" w:rsidRDefault="00FB1590"/>
    <w:p w:rsidR="00FB1590" w:rsidRDefault="00FB1590"/>
    <w:p w:rsidR="00FB1590" w:rsidRDefault="00FB1590"/>
    <w:p w:rsidR="00FB1590" w:rsidRDefault="00FB1590"/>
    <w:p w:rsidR="00FB1590" w:rsidRDefault="00FB1590"/>
    <w:p w:rsidR="00FB1590" w:rsidRDefault="00FB1590"/>
    <w:p w:rsidR="00FB1590" w:rsidRDefault="00FB1590"/>
    <w:p w:rsidR="00FB1590" w:rsidRDefault="00FB1590"/>
    <w:p w:rsidR="00FB1590" w:rsidRDefault="00FB1590"/>
    <w:p w:rsidR="00FB1590" w:rsidRDefault="00FB1590"/>
    <w:p w:rsidR="00FB1590" w:rsidRDefault="00FB1590"/>
    <w:p w:rsidR="00FB1590" w:rsidRDefault="00FB1590"/>
    <w:p w:rsidR="00FB1590" w:rsidRDefault="00FB1590"/>
    <w:p w:rsidR="00FB1590" w:rsidRDefault="00FB1590"/>
    <w:p w:rsidR="00FB1590" w:rsidRDefault="00FB1590"/>
    <w:p w:rsidR="00FB1590" w:rsidRDefault="00FB1590"/>
    <w:p w:rsidR="00FB1590" w:rsidRDefault="00FB1590"/>
    <w:p w:rsidR="00FB1590" w:rsidRDefault="00FB1590"/>
    <w:p w:rsidR="00FB1590" w:rsidRDefault="00FB1590"/>
    <w:p w:rsidR="00FB1590" w:rsidRDefault="00FB1590" w:rsidP="00FB1590">
      <w:pPr>
        <w:spacing w:after="0"/>
        <w:jc w:val="center"/>
        <w:rPr>
          <w:rFonts w:ascii="Times New Roman" w:eastAsia="Times New Roman" w:hAnsi="Times New Roman" w:cs="Times New Roman"/>
          <w:b/>
          <w:color w:val="548DD4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548DD4"/>
          <w:sz w:val="32"/>
          <w:szCs w:val="32"/>
        </w:rPr>
        <w:lastRenderedPageBreak/>
        <w:t>0Изначально Вышестоящий Дом Изначально Вышестоящего Отца</w:t>
      </w:r>
    </w:p>
    <w:p w:rsidR="00FB1590" w:rsidRDefault="00FB1590" w:rsidP="00FB1590">
      <w:pPr>
        <w:spacing w:after="0"/>
        <w:jc w:val="center"/>
        <w:rPr>
          <w:rFonts w:ascii="Times New Roman" w:eastAsia="Times New Roman" w:hAnsi="Times New Roman" w:cs="Times New Roman"/>
          <w:b/>
          <w:color w:val="2C51AF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color w:val="2C51AF"/>
          <w:sz w:val="30"/>
          <w:szCs w:val="30"/>
        </w:rPr>
        <w:t>Подразделение ИВДИВО Фрайбург</w:t>
      </w:r>
    </w:p>
    <w:p w:rsidR="00FB1590" w:rsidRDefault="00FB1590" w:rsidP="00FB1590">
      <w:pPr>
        <w:spacing w:after="0"/>
        <w:jc w:val="center"/>
        <w:rPr>
          <w:rFonts w:ascii="Times New Roman" w:eastAsia="Times New Roman" w:hAnsi="Times New Roman" w:cs="Times New Roman"/>
          <w:b/>
          <w:color w:val="223E86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223E86"/>
          <w:sz w:val="36"/>
          <w:szCs w:val="36"/>
        </w:rPr>
        <w:t>Совет ИВО</w:t>
      </w:r>
    </w:p>
    <w:p w:rsidR="00FB1590" w:rsidRDefault="00FB1590" w:rsidP="00FB1590">
      <w:pPr>
        <w:spacing w:after="0"/>
        <w:jc w:val="center"/>
        <w:rPr>
          <w:rFonts w:ascii="Times New Roman" w:eastAsia="Times New Roman" w:hAnsi="Times New Roman" w:cs="Times New Roman"/>
          <w:b/>
          <w:color w:val="10101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01010"/>
          <w:sz w:val="28"/>
          <w:szCs w:val="28"/>
        </w:rPr>
        <w:t xml:space="preserve">Протокол Совета от 03.06.25 </w:t>
      </w:r>
    </w:p>
    <w:p w:rsidR="00FB1590" w:rsidRDefault="00FB1590" w:rsidP="00FB1590">
      <w:pPr>
        <w:spacing w:after="0"/>
        <w:jc w:val="right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bookmarkStart w:id="1" w:name="_xf9yueg4pp8j" w:colFirst="0" w:colLast="0"/>
      <w:bookmarkEnd w:id="1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Утверждаю 06. 06. 2025</w:t>
      </w:r>
    </w:p>
    <w:p w:rsidR="00FB1590" w:rsidRDefault="00FB1590" w:rsidP="00FB1590">
      <w:pPr>
        <w:spacing w:after="0"/>
        <w:jc w:val="right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Глава подразделения ИВДИВО Фрайбург</w:t>
      </w:r>
    </w:p>
    <w:p w:rsidR="00FB1590" w:rsidRDefault="00FB1590" w:rsidP="00FB1590">
      <w:pPr>
        <w:spacing w:after="0"/>
        <w:jc w:val="right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Данильченко-Копачка Анна</w:t>
      </w:r>
    </w:p>
    <w:p w:rsidR="00FB1590" w:rsidRDefault="00FB1590" w:rsidP="00FB1590">
      <w:pPr>
        <w:spacing w:after="0"/>
        <w:jc w:val="right"/>
        <w:rPr>
          <w:rFonts w:ascii="Times New Roman" w:eastAsia="Times New Roman" w:hAnsi="Times New Roman" w:cs="Times New Roman"/>
          <w:color w:val="FF0000"/>
          <w:sz w:val="8"/>
          <w:szCs w:val="8"/>
        </w:rPr>
      </w:pPr>
    </w:p>
    <w:p w:rsidR="00FB1590" w:rsidRDefault="00FB1590" w:rsidP="00FB1590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Присутствовали:</w:t>
      </w:r>
    </w:p>
    <w:p w:rsidR="00FB1590" w:rsidRDefault="00FB1590" w:rsidP="00FB159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Данильченко-Копачка Анна</w:t>
      </w:r>
    </w:p>
    <w:p w:rsidR="00FB1590" w:rsidRDefault="00FB1590" w:rsidP="00FB159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Цайтлер-Гриценко Юлия</w:t>
      </w:r>
    </w:p>
    <w:p w:rsidR="00FB1590" w:rsidRDefault="00FB1590" w:rsidP="00FB159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Анна Мельник </w:t>
      </w:r>
    </w:p>
    <w:p w:rsidR="00FB1590" w:rsidRDefault="00FB1590" w:rsidP="00FB159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Бернвальд Ирма </w:t>
      </w:r>
    </w:p>
    <w:p w:rsidR="00FB1590" w:rsidRDefault="00FB1590" w:rsidP="00FB159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Ахтулова Амина </w:t>
      </w:r>
    </w:p>
    <w:p w:rsidR="00FB1590" w:rsidRDefault="00FB1590" w:rsidP="00FB159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Кирносова Анна</w:t>
      </w:r>
    </w:p>
    <w:p w:rsidR="00FB1590" w:rsidRDefault="00FB1590" w:rsidP="00FB159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Ольга  Сезон </w:t>
      </w:r>
    </w:p>
    <w:p w:rsidR="00FB1590" w:rsidRDefault="00FB1590" w:rsidP="00FB159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Ахтулова Алена</w:t>
      </w:r>
    </w:p>
    <w:p w:rsidR="00FB1590" w:rsidRDefault="00FB1590" w:rsidP="00FB159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Фогель Эльза</w:t>
      </w:r>
    </w:p>
    <w:p w:rsidR="00FB1590" w:rsidRDefault="00FB1590" w:rsidP="00FB159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Цайтлер Сергей</w:t>
      </w:r>
    </w:p>
    <w:p w:rsidR="00FB1590" w:rsidRDefault="00FB1590" w:rsidP="00FB159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Быковская Светлана </w:t>
      </w:r>
    </w:p>
    <w:p w:rsidR="00FB1590" w:rsidRDefault="00FB1590" w:rsidP="00FB159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Надежда  Эйгоф</w:t>
      </w:r>
    </w:p>
    <w:p w:rsidR="00FB1590" w:rsidRDefault="00FB1590" w:rsidP="00FB159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Катерина  Мосманн</w:t>
      </w:r>
    </w:p>
    <w:p w:rsidR="00FB1590" w:rsidRDefault="00FB1590" w:rsidP="00FB159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Людмила Альбицкая </w:t>
      </w:r>
    </w:p>
    <w:p w:rsidR="00FB1590" w:rsidRDefault="00FB1590" w:rsidP="00FB159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Елена Частковская</w:t>
      </w:r>
    </w:p>
    <w:p w:rsidR="00FB1590" w:rsidRDefault="00FB1590" w:rsidP="00FB159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B1590" w:rsidRDefault="00FB1590" w:rsidP="00FB159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B1590" w:rsidRDefault="00FB1590" w:rsidP="00FB159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B1590" w:rsidRDefault="00FB1590" w:rsidP="00FB1590">
      <w:pPr>
        <w:spacing w:after="0"/>
        <w:rPr>
          <w:rFonts w:ascii="Times New Roman" w:eastAsia="Times New Roman" w:hAnsi="Times New Roman" w:cs="Times New Roman"/>
          <w:color w:val="000000"/>
          <w:sz w:val="6"/>
          <w:szCs w:val="6"/>
        </w:rPr>
      </w:pPr>
    </w:p>
    <w:p w:rsidR="00FB1590" w:rsidRDefault="00FB1590" w:rsidP="00FB1590">
      <w:pPr>
        <w:spacing w:after="0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Состоялись</w:t>
      </w:r>
    </w:p>
    <w:p w:rsidR="00FB1590" w:rsidRDefault="00FB1590" w:rsidP="00FB159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Практика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вхождения в Совет ИВО . </w:t>
      </w:r>
    </w:p>
    <w:p w:rsidR="00FB1590" w:rsidRDefault="00FB1590" w:rsidP="00FB159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Озвучен был План Синтеза на Время Совета сегодня.</w:t>
      </w:r>
    </w:p>
    <w:p w:rsidR="00FB1590" w:rsidRDefault="00FB1590" w:rsidP="00FB159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Стяжали преображение Ядра ДП на новое явление Столпа Подразделения ИВДИВО Фрайбург на новое количество служащих и преобразили 36 зданий Подразделения. </w:t>
      </w:r>
    </w:p>
    <w:p w:rsidR="00FB1590" w:rsidRDefault="00FB1590" w:rsidP="00FB159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Стяжали и вошли в явление Сврхкосмоса 18 видов жизни и преобразили Монаду Октавного Синтезкосмоса.</w:t>
      </w:r>
    </w:p>
    <w:p w:rsidR="00FB1590" w:rsidRDefault="00FB1590" w:rsidP="00FB159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Стяжали 18 космических Слов </w:t>
      </w:r>
    </w:p>
    <w:p w:rsidR="00FB1590" w:rsidRDefault="00FB1590" w:rsidP="00FB159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FB1590" w:rsidRDefault="00FB1590" w:rsidP="00FB159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Решение : Следующий Совет ИВО состоится 10.06.25.онляин.</w:t>
      </w:r>
    </w:p>
    <w:p w:rsidR="00FB1590" w:rsidRDefault="00FB1590" w:rsidP="00FB159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Физический Совет  состоится 21.06.25 в 10.00 во Фрайбурге.</w:t>
      </w:r>
    </w:p>
    <w:p w:rsidR="00FB1590" w:rsidRDefault="00FB1590" w:rsidP="00FB159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FB1590" w:rsidRDefault="00FB1590" w:rsidP="00FB159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Голосования :</w:t>
      </w:r>
    </w:p>
    <w:p w:rsidR="00FB1590" w:rsidRDefault="00FB1590" w:rsidP="00FB159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Голосов ,,за “15  против ,,0”,воздержавшихся  нет.</w:t>
      </w:r>
    </w:p>
    <w:p w:rsidR="00FB1590" w:rsidRDefault="00FB1590" w:rsidP="00FB159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FB1590" w:rsidRDefault="00FB1590" w:rsidP="00FB159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Составила ИВДИВО-Секретарь </w:t>
      </w:r>
    </w:p>
    <w:p w:rsidR="00FB1590" w:rsidRDefault="00FB1590" w:rsidP="00FB159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Фогель Эльза. </w:t>
      </w:r>
    </w:p>
    <w:p w:rsidR="00FB1590" w:rsidRDefault="00FB1590"/>
    <w:p w:rsidR="00FB1590" w:rsidRDefault="00FB1590"/>
    <w:p w:rsidR="00FB1590" w:rsidRDefault="00FB1590"/>
    <w:p w:rsidR="00FB1590" w:rsidRDefault="00FB1590"/>
    <w:p w:rsidR="00FB1590" w:rsidRDefault="00FB1590"/>
    <w:p w:rsidR="00FB1590" w:rsidRDefault="00FB1590"/>
    <w:p w:rsidR="00FB1590" w:rsidRDefault="00FB1590"/>
    <w:p w:rsidR="00FB1590" w:rsidRDefault="00FB1590"/>
    <w:p w:rsidR="00FB1590" w:rsidRDefault="00FB1590"/>
    <w:p w:rsidR="00FB1590" w:rsidRDefault="00FB1590"/>
    <w:p w:rsidR="00FB1590" w:rsidRDefault="00FB1590"/>
    <w:p w:rsidR="00FB1590" w:rsidRDefault="00FB1590"/>
    <w:p w:rsidR="00FB1590" w:rsidRDefault="00FB1590"/>
    <w:p w:rsidR="00FB1590" w:rsidRDefault="00FB1590"/>
    <w:p w:rsidR="00FB1590" w:rsidRDefault="00FB1590"/>
    <w:p w:rsidR="00FB1590" w:rsidRDefault="00FB1590"/>
    <w:p w:rsidR="00FB1590" w:rsidRDefault="00FB1590"/>
    <w:p w:rsidR="00FB1590" w:rsidRDefault="00FB1590"/>
    <w:p w:rsidR="00FB1590" w:rsidRDefault="00FB1590"/>
    <w:p w:rsidR="00FB1590" w:rsidRDefault="00FB1590"/>
    <w:p w:rsidR="00FB1590" w:rsidRDefault="00FB1590"/>
    <w:p w:rsidR="00FB1590" w:rsidRDefault="00FB1590"/>
    <w:p w:rsidR="00FB1590" w:rsidRDefault="00FB1590"/>
    <w:p w:rsidR="00FB1590" w:rsidRDefault="00FB1590"/>
    <w:p w:rsidR="00FB1590" w:rsidRDefault="00FB1590"/>
    <w:p w:rsidR="00FB1590" w:rsidRDefault="00FB1590"/>
    <w:p w:rsidR="00FB1590" w:rsidRDefault="00FB1590" w:rsidP="00FB1590">
      <w:pPr>
        <w:spacing w:after="0"/>
        <w:jc w:val="center"/>
        <w:rPr>
          <w:rFonts w:ascii="Times New Roman" w:eastAsia="Times New Roman" w:hAnsi="Times New Roman" w:cs="Times New Roman"/>
          <w:b/>
          <w:color w:val="548DD4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548DD4"/>
          <w:sz w:val="32"/>
          <w:szCs w:val="32"/>
        </w:rPr>
        <w:lastRenderedPageBreak/>
        <w:t>Изначально Вышестоящий Дом Изначально Вышестоящего Отца</w:t>
      </w:r>
    </w:p>
    <w:p w:rsidR="00FB1590" w:rsidRDefault="00FB1590" w:rsidP="00FB1590">
      <w:pPr>
        <w:spacing w:after="0"/>
        <w:jc w:val="center"/>
        <w:rPr>
          <w:rFonts w:ascii="Times New Roman" w:eastAsia="Times New Roman" w:hAnsi="Times New Roman" w:cs="Times New Roman"/>
          <w:b/>
          <w:color w:val="2C51AF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color w:val="2C51AF"/>
          <w:sz w:val="30"/>
          <w:szCs w:val="30"/>
        </w:rPr>
        <w:t>Подразделение ИВДИВО Фрайбург</w:t>
      </w:r>
    </w:p>
    <w:p w:rsidR="00FB1590" w:rsidRDefault="00FB1590" w:rsidP="00FB1590">
      <w:pPr>
        <w:spacing w:after="0"/>
        <w:jc w:val="center"/>
        <w:rPr>
          <w:rFonts w:ascii="Times New Roman" w:eastAsia="Times New Roman" w:hAnsi="Times New Roman" w:cs="Times New Roman"/>
          <w:b/>
          <w:color w:val="223E86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223E86"/>
          <w:sz w:val="36"/>
          <w:szCs w:val="36"/>
        </w:rPr>
        <w:t>Совет ИВО</w:t>
      </w:r>
    </w:p>
    <w:p w:rsidR="00FB1590" w:rsidRDefault="00FB1590" w:rsidP="00FB1590">
      <w:pPr>
        <w:spacing w:after="0"/>
        <w:jc w:val="center"/>
        <w:rPr>
          <w:rFonts w:ascii="Times New Roman" w:eastAsia="Times New Roman" w:hAnsi="Times New Roman" w:cs="Times New Roman"/>
          <w:b/>
          <w:color w:val="10101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01010"/>
          <w:sz w:val="28"/>
          <w:szCs w:val="28"/>
        </w:rPr>
        <w:t xml:space="preserve">Протокол Совета от 24.06.25 </w:t>
      </w:r>
    </w:p>
    <w:p w:rsidR="00FB1590" w:rsidRDefault="00FB1590" w:rsidP="00FB1590">
      <w:pPr>
        <w:spacing w:after="0"/>
        <w:jc w:val="right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bookmarkStart w:id="2" w:name="_5n3tterw1j0p" w:colFirst="0" w:colLast="0"/>
      <w:bookmarkEnd w:id="2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Утверждаю 29.06. 2025</w:t>
      </w:r>
    </w:p>
    <w:p w:rsidR="00FB1590" w:rsidRDefault="00FB1590" w:rsidP="00FB1590">
      <w:pPr>
        <w:spacing w:after="0"/>
        <w:jc w:val="right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Глава подразделения ИВДИВО Фрайбург</w:t>
      </w:r>
    </w:p>
    <w:p w:rsidR="00FB1590" w:rsidRDefault="00FB1590" w:rsidP="00FB1590">
      <w:pPr>
        <w:spacing w:after="0"/>
        <w:jc w:val="right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Данильченко-Копачка Анна</w:t>
      </w:r>
    </w:p>
    <w:p w:rsidR="00FB1590" w:rsidRDefault="00FB1590" w:rsidP="00FB1590">
      <w:pPr>
        <w:spacing w:after="0"/>
        <w:jc w:val="right"/>
        <w:rPr>
          <w:rFonts w:ascii="Times New Roman" w:eastAsia="Times New Roman" w:hAnsi="Times New Roman" w:cs="Times New Roman"/>
          <w:color w:val="FF0000"/>
          <w:sz w:val="8"/>
          <w:szCs w:val="8"/>
        </w:rPr>
      </w:pPr>
    </w:p>
    <w:p w:rsidR="00FB1590" w:rsidRDefault="00FB1590" w:rsidP="00FB1590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Присутствовали:</w:t>
      </w:r>
    </w:p>
    <w:p w:rsidR="00FB1590" w:rsidRDefault="00FB1590" w:rsidP="00FB159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Анна Данильченко-Копачка </w:t>
      </w:r>
    </w:p>
    <w:p w:rsidR="00FB1590" w:rsidRDefault="00FB1590" w:rsidP="00FB159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Катерина Мосманн </w:t>
      </w:r>
    </w:p>
    <w:p w:rsidR="00FB1590" w:rsidRDefault="00FB1590" w:rsidP="00FB159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Анна Мельник </w:t>
      </w:r>
    </w:p>
    <w:p w:rsidR="00FB1590" w:rsidRDefault="00FB1590" w:rsidP="00FB159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Анна  Кирносова </w:t>
      </w:r>
    </w:p>
    <w:p w:rsidR="00FB1590" w:rsidRDefault="00FB1590" w:rsidP="00FB159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Ахтулова Амина </w:t>
      </w:r>
    </w:p>
    <w:p w:rsidR="00FB1590" w:rsidRDefault="00FB1590" w:rsidP="00FB159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Алёна Ахтулова </w:t>
      </w:r>
    </w:p>
    <w:p w:rsidR="00FB1590" w:rsidRDefault="00FB1590" w:rsidP="00FB159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Ольга  Сезон </w:t>
      </w:r>
    </w:p>
    <w:p w:rsidR="00FB1590" w:rsidRDefault="00FB1590" w:rsidP="00FB159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Людмила Альбицкая </w:t>
      </w:r>
    </w:p>
    <w:p w:rsidR="00FB1590" w:rsidRDefault="00FB1590" w:rsidP="00FB159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Фогель Эльза</w:t>
      </w:r>
    </w:p>
    <w:p w:rsidR="00FB1590" w:rsidRDefault="00FB1590" w:rsidP="00FB159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Елена Частковская </w:t>
      </w:r>
    </w:p>
    <w:p w:rsidR="00FB1590" w:rsidRDefault="00FB1590" w:rsidP="00FB159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Быковская Светлана </w:t>
      </w:r>
    </w:p>
    <w:p w:rsidR="00FB1590" w:rsidRDefault="00FB1590" w:rsidP="00FB159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Евгения Князева </w:t>
      </w:r>
    </w:p>
    <w:p w:rsidR="00FB1590" w:rsidRDefault="00FB1590" w:rsidP="00FB159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FB1590" w:rsidRDefault="00FB1590" w:rsidP="00FB159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FB1590" w:rsidRDefault="00FB1590" w:rsidP="00FB159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FB1590" w:rsidRDefault="00FB1590" w:rsidP="00FB159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FB1590" w:rsidRDefault="00FB1590" w:rsidP="00FB159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FB1590" w:rsidRDefault="00FB1590" w:rsidP="00FB159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B1590" w:rsidRDefault="00FB1590" w:rsidP="00FB159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B1590" w:rsidRDefault="00FB1590" w:rsidP="00FB159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B1590" w:rsidRDefault="00FB1590" w:rsidP="00FB1590">
      <w:pPr>
        <w:spacing w:after="0"/>
        <w:rPr>
          <w:rFonts w:ascii="Times New Roman" w:eastAsia="Times New Roman" w:hAnsi="Times New Roman" w:cs="Times New Roman"/>
          <w:color w:val="000000"/>
          <w:sz w:val="6"/>
          <w:szCs w:val="6"/>
        </w:rPr>
      </w:pPr>
    </w:p>
    <w:p w:rsidR="00FB1590" w:rsidRDefault="00FB1590" w:rsidP="00FB1590">
      <w:pPr>
        <w:spacing w:after="0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Состоялись</w:t>
      </w:r>
    </w:p>
    <w:p w:rsidR="00FB1590" w:rsidRDefault="00FB1590" w:rsidP="00FB159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Практика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вхождения в Совет ИВО . </w:t>
      </w:r>
    </w:p>
    <w:p w:rsidR="00FB1590" w:rsidRDefault="00FB1590" w:rsidP="00FB159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Озвучен был План Синтеза на Время Совета сегодня.</w:t>
      </w:r>
    </w:p>
    <w:p w:rsidR="00FB1590" w:rsidRDefault="00FB1590" w:rsidP="00FB159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Стяжали обновления Должностной Полномочности.</w:t>
      </w:r>
    </w:p>
    <w:p w:rsidR="00FB1590" w:rsidRDefault="00FB1590" w:rsidP="00FB159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Стяжали 18 архитипов 18 космосов </w:t>
      </w:r>
    </w:p>
    <w:p w:rsidR="00FB1590" w:rsidRDefault="00FB1590" w:rsidP="00FB159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FB1590" w:rsidRDefault="00FB1590" w:rsidP="00FB159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FB1590" w:rsidRDefault="00FB1590" w:rsidP="00FB159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FB1590" w:rsidRDefault="00FB1590" w:rsidP="00FB159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Решение : Следующий Совет ИВО состоится  01.07.25. Онлайн. </w:t>
      </w:r>
    </w:p>
    <w:p w:rsidR="00FB1590" w:rsidRDefault="00FB1590" w:rsidP="00FB159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Составить список и внести участников 3 курса  Синтеза. </w:t>
      </w:r>
    </w:p>
    <w:p w:rsidR="00FB1590" w:rsidRDefault="00FB1590" w:rsidP="00FB159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 25.06.25  в 20.00 занятие о части  Мышления ИВО . Альбицкая  Людмила. </w:t>
      </w:r>
    </w:p>
    <w:p w:rsidR="00FB1590" w:rsidRDefault="00FB1590" w:rsidP="00FB159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 26.06.25. занятие  по 116 синтеза. Кирносова Анна. </w:t>
      </w:r>
    </w:p>
    <w:p w:rsidR="00FB1590" w:rsidRDefault="00FB1590" w:rsidP="00FB159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 27.06.25 Практика новой волны синтеза. Кирносова Анна.</w:t>
      </w:r>
    </w:p>
    <w:p w:rsidR="00FB1590" w:rsidRDefault="00FB1590" w:rsidP="00FB159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5.  29.06.25. Разработка 8/ 24 Си Анна Данильченко-Копачка. </w:t>
      </w:r>
    </w:p>
    <w:p w:rsidR="00FB1590" w:rsidRDefault="00FB1590" w:rsidP="00FB159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  30.06.25 ЭП.подразделения за 06.2025 Евгения Князева. </w:t>
      </w:r>
    </w:p>
    <w:p w:rsidR="00FB1590" w:rsidRDefault="00FB1590" w:rsidP="00FB159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7. 30.06.25 занятие: Мозговой штурм  на тему: Дежурство в Зданиях подразделения. </w:t>
      </w:r>
    </w:p>
    <w:p w:rsidR="00FB1590" w:rsidRDefault="00FB1590" w:rsidP="00FB159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FB1590" w:rsidRDefault="00FB1590" w:rsidP="00FB159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Голосования :</w:t>
      </w:r>
    </w:p>
    <w:p w:rsidR="00FB1590" w:rsidRDefault="00FB1590" w:rsidP="00FB159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Голосов ,,за “12  против ,,0”,воздержавшихся  нет.</w:t>
      </w:r>
    </w:p>
    <w:p w:rsidR="00FB1590" w:rsidRDefault="00FB1590" w:rsidP="00FB159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FB1590" w:rsidRDefault="00FB1590" w:rsidP="00FB159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Составила ИВДИВО-Секретарь </w:t>
      </w:r>
    </w:p>
    <w:p w:rsidR="00FB1590" w:rsidRDefault="00FB1590" w:rsidP="00FB159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Фогель Эльза. </w:t>
      </w:r>
    </w:p>
    <w:p w:rsidR="00FB1590" w:rsidRDefault="00FB1590"/>
    <w:p w:rsidR="00FB1590" w:rsidRDefault="00FB1590"/>
    <w:p w:rsidR="00FB1590" w:rsidRDefault="00FB1590"/>
    <w:p w:rsidR="00FB1590" w:rsidRDefault="00FB1590"/>
    <w:p w:rsidR="00FB1590" w:rsidRDefault="00FB1590"/>
    <w:p w:rsidR="00FB1590" w:rsidRDefault="00FB1590"/>
    <w:p w:rsidR="00FB1590" w:rsidRDefault="00FB1590"/>
    <w:p w:rsidR="00FB1590" w:rsidRDefault="00FB1590"/>
    <w:p w:rsidR="00FB1590" w:rsidRDefault="00FB1590"/>
    <w:p w:rsidR="00FB1590" w:rsidRDefault="00FB1590"/>
    <w:p w:rsidR="00FB1590" w:rsidRDefault="00FB1590"/>
    <w:p w:rsidR="00FB1590" w:rsidRDefault="00FB1590"/>
    <w:p w:rsidR="00FB1590" w:rsidRDefault="00FB1590"/>
    <w:p w:rsidR="00FB1590" w:rsidRDefault="00FB1590"/>
    <w:p w:rsidR="00FB1590" w:rsidRDefault="00FB1590"/>
    <w:p w:rsidR="00FB1590" w:rsidRDefault="00FB1590"/>
    <w:p w:rsidR="00FB1590" w:rsidRDefault="00FB1590"/>
    <w:p w:rsidR="00FB1590" w:rsidRDefault="00FB1590"/>
    <w:p w:rsidR="00FB1590" w:rsidRDefault="00FB1590"/>
    <w:p w:rsidR="00FB1590" w:rsidRDefault="00FB1590"/>
    <w:p w:rsidR="00FB1590" w:rsidRDefault="00FB1590"/>
    <w:p w:rsidR="00FB1590" w:rsidRDefault="00FB1590"/>
    <w:p w:rsidR="00FB1590" w:rsidRDefault="00FB1590" w:rsidP="00FB1590">
      <w:pPr>
        <w:spacing w:after="0"/>
        <w:jc w:val="center"/>
        <w:rPr>
          <w:rFonts w:ascii="Times New Roman" w:eastAsia="Times New Roman" w:hAnsi="Times New Roman" w:cs="Times New Roman"/>
          <w:b/>
          <w:color w:val="548DD4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548DD4"/>
          <w:sz w:val="32"/>
          <w:szCs w:val="32"/>
        </w:rPr>
        <w:lastRenderedPageBreak/>
        <w:t>¹Изначально Вышестоящий Дом Изначально Вышестоящего Отца</w:t>
      </w:r>
    </w:p>
    <w:p w:rsidR="00FB1590" w:rsidRDefault="00FB1590" w:rsidP="00FB1590">
      <w:pPr>
        <w:spacing w:after="0"/>
        <w:jc w:val="center"/>
        <w:rPr>
          <w:rFonts w:ascii="Times New Roman" w:eastAsia="Times New Roman" w:hAnsi="Times New Roman" w:cs="Times New Roman"/>
          <w:b/>
          <w:color w:val="2C51AF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color w:val="2C51AF"/>
          <w:sz w:val="30"/>
          <w:szCs w:val="30"/>
        </w:rPr>
        <w:t>Подразделение ИВДИВО Фрайбург</w:t>
      </w:r>
    </w:p>
    <w:p w:rsidR="00FB1590" w:rsidRDefault="00FB1590" w:rsidP="00FB1590">
      <w:pPr>
        <w:spacing w:after="0"/>
        <w:jc w:val="center"/>
        <w:rPr>
          <w:rFonts w:ascii="Times New Roman" w:eastAsia="Times New Roman" w:hAnsi="Times New Roman" w:cs="Times New Roman"/>
          <w:b/>
          <w:color w:val="223E86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223E86"/>
          <w:sz w:val="36"/>
          <w:szCs w:val="36"/>
        </w:rPr>
        <w:t>Совет ИВО</w:t>
      </w:r>
    </w:p>
    <w:p w:rsidR="00FB1590" w:rsidRDefault="00FB1590" w:rsidP="00FB1590">
      <w:pPr>
        <w:spacing w:after="0"/>
        <w:jc w:val="center"/>
        <w:rPr>
          <w:rFonts w:ascii="Times New Roman" w:eastAsia="Times New Roman" w:hAnsi="Times New Roman" w:cs="Times New Roman"/>
          <w:b/>
          <w:color w:val="10101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01010"/>
          <w:sz w:val="28"/>
          <w:szCs w:val="28"/>
        </w:rPr>
        <w:t xml:space="preserve">Протокол Совета от 21 .06.25 </w:t>
      </w:r>
    </w:p>
    <w:p w:rsidR="00FB1590" w:rsidRDefault="00FB1590" w:rsidP="00FB1590">
      <w:pPr>
        <w:spacing w:after="0"/>
        <w:jc w:val="right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bookmarkStart w:id="3" w:name="_zfs7rgsmhkt" w:colFirst="0" w:colLast="0"/>
      <w:bookmarkEnd w:id="3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Утверждаю 25.06. 2025</w:t>
      </w:r>
    </w:p>
    <w:p w:rsidR="00FB1590" w:rsidRDefault="00FB1590" w:rsidP="00FB1590">
      <w:pPr>
        <w:spacing w:after="0"/>
        <w:jc w:val="right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Глава подразделения ИВДИВО Фрайбург</w:t>
      </w:r>
    </w:p>
    <w:p w:rsidR="00FB1590" w:rsidRDefault="00FB1590" w:rsidP="00FB1590">
      <w:pPr>
        <w:spacing w:after="0"/>
        <w:jc w:val="right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Данильченко-Копачка Анна</w:t>
      </w:r>
    </w:p>
    <w:p w:rsidR="00FB1590" w:rsidRDefault="00FB1590" w:rsidP="00FB1590">
      <w:pPr>
        <w:spacing w:after="0"/>
        <w:jc w:val="right"/>
        <w:rPr>
          <w:rFonts w:ascii="Times New Roman" w:eastAsia="Times New Roman" w:hAnsi="Times New Roman" w:cs="Times New Roman"/>
          <w:color w:val="FF0000"/>
          <w:sz w:val="8"/>
          <w:szCs w:val="8"/>
        </w:rPr>
      </w:pPr>
    </w:p>
    <w:p w:rsidR="00FB1590" w:rsidRDefault="00FB1590" w:rsidP="00FB1590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Присутствовали:</w:t>
      </w:r>
    </w:p>
    <w:p w:rsidR="00FB1590" w:rsidRDefault="00FB1590" w:rsidP="00FB159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Анна Данильченко-Копачка </w:t>
      </w:r>
    </w:p>
    <w:p w:rsidR="00FB1590" w:rsidRDefault="00FB1590" w:rsidP="00FB159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Цайтлер-Гриценко Юлия</w:t>
      </w:r>
    </w:p>
    <w:p w:rsidR="00FB1590" w:rsidRDefault="00FB1590" w:rsidP="00FB159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Анна Мельник </w:t>
      </w:r>
    </w:p>
    <w:p w:rsidR="00FB1590" w:rsidRDefault="00FB1590" w:rsidP="00FB159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Сергей  Цайтлер </w:t>
      </w:r>
    </w:p>
    <w:p w:rsidR="00FB1590" w:rsidRDefault="00FB1590" w:rsidP="00FB159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Ахтулова Амина </w:t>
      </w:r>
    </w:p>
    <w:p w:rsidR="00FB1590" w:rsidRDefault="00FB1590" w:rsidP="00FB159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Алёна Ахтулова </w:t>
      </w:r>
    </w:p>
    <w:p w:rsidR="00FB1590" w:rsidRDefault="00FB1590" w:rsidP="00FB159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Ольга  Сезон </w:t>
      </w:r>
    </w:p>
    <w:p w:rsidR="00FB1590" w:rsidRDefault="00FB1590" w:rsidP="00FB159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Людмила Альбицкая </w:t>
      </w:r>
    </w:p>
    <w:p w:rsidR="00FB1590" w:rsidRDefault="00FB1590" w:rsidP="00FB159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Фогель Эльза</w:t>
      </w:r>
    </w:p>
    <w:p w:rsidR="00FB1590" w:rsidRDefault="00FB1590" w:rsidP="00FB159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Елена Частковская </w:t>
      </w:r>
    </w:p>
    <w:p w:rsidR="00FB1590" w:rsidRDefault="00FB1590" w:rsidP="00FB159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Быковская Светлана </w:t>
      </w:r>
    </w:p>
    <w:p w:rsidR="00FB1590" w:rsidRDefault="00FB1590" w:rsidP="00FB159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Надежда  Эйгоф</w:t>
      </w:r>
    </w:p>
    <w:p w:rsidR="00FB1590" w:rsidRDefault="00FB1590" w:rsidP="00FB159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Евгения Князева </w:t>
      </w:r>
    </w:p>
    <w:p w:rsidR="00FB1590" w:rsidRDefault="00FB1590" w:rsidP="00FB159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Игорь Кищенко </w:t>
      </w:r>
    </w:p>
    <w:p w:rsidR="00FB1590" w:rsidRDefault="00FB1590" w:rsidP="00FB159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Вероника Гельвиг </w:t>
      </w:r>
    </w:p>
    <w:p w:rsidR="00FB1590" w:rsidRDefault="00FB1590" w:rsidP="00FB159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Анна Кирносова </w:t>
      </w:r>
    </w:p>
    <w:p w:rsidR="00FB1590" w:rsidRDefault="00FB1590" w:rsidP="00FB159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FB1590" w:rsidRDefault="00FB1590" w:rsidP="00FB159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B1590" w:rsidRDefault="00FB1590" w:rsidP="00FB159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B1590" w:rsidRDefault="00FB1590" w:rsidP="00FB159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B1590" w:rsidRDefault="00FB1590" w:rsidP="00FB1590">
      <w:pPr>
        <w:spacing w:after="0"/>
        <w:rPr>
          <w:rFonts w:ascii="Times New Roman" w:eastAsia="Times New Roman" w:hAnsi="Times New Roman" w:cs="Times New Roman"/>
          <w:color w:val="000000"/>
          <w:sz w:val="6"/>
          <w:szCs w:val="6"/>
        </w:rPr>
      </w:pPr>
    </w:p>
    <w:p w:rsidR="00FB1590" w:rsidRDefault="00FB1590" w:rsidP="00FB1590">
      <w:pPr>
        <w:spacing w:after="0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Состоялись</w:t>
      </w:r>
    </w:p>
    <w:p w:rsidR="00FB1590" w:rsidRDefault="00FB1590" w:rsidP="00FB159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Практика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вхождения в Совет ИВО . </w:t>
      </w:r>
    </w:p>
    <w:p w:rsidR="00FB1590" w:rsidRDefault="00FB1590" w:rsidP="00FB159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Озвучен был План Синтеза на Время Совета сегодня.</w:t>
      </w:r>
    </w:p>
    <w:p w:rsidR="00FB1590" w:rsidRDefault="00FB1590" w:rsidP="00FB159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Стяжали обновления 2,4,7,8 распряжений  расширением ИВДИВО на 65537архитипов .</w:t>
      </w:r>
    </w:p>
    <w:p w:rsidR="00FB1590" w:rsidRDefault="00FB1590" w:rsidP="00FB159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Стяжали командное  и индивидуальное Фа   1173 архитипов ИВДИВО. </w:t>
      </w:r>
    </w:p>
    <w:p w:rsidR="00FB1590" w:rsidRDefault="00FB1590" w:rsidP="00FB159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Переход в 36 архитипов  18 космосов. </w:t>
      </w:r>
    </w:p>
    <w:p w:rsidR="00FB1590" w:rsidRDefault="00FB1590" w:rsidP="00FB159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Стяжали Ядро  синтеза 1024 рицу частей  и выявили  станцу. </w:t>
      </w:r>
    </w:p>
    <w:p w:rsidR="00FB1590" w:rsidRDefault="00FB1590" w:rsidP="00FB159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FB1590" w:rsidRDefault="00FB1590" w:rsidP="00FB159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FB1590" w:rsidRDefault="00FB1590" w:rsidP="00FB159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Решение : Следующий Совет ИВО состоится  24.06.25. Онлайн. </w:t>
      </w:r>
    </w:p>
    <w:p w:rsidR="00FB1590" w:rsidRDefault="00FB1590" w:rsidP="00FB159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FB1590" w:rsidRDefault="00FB1590" w:rsidP="00FB159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FB1590" w:rsidRDefault="00FB1590" w:rsidP="00FB159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Голосования :</w:t>
      </w:r>
    </w:p>
    <w:p w:rsidR="00FB1590" w:rsidRDefault="00FB1590" w:rsidP="00FB159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Голосов ,,за “16   против ,,0”,воздержавшихся  нет.</w:t>
      </w:r>
    </w:p>
    <w:p w:rsidR="00FB1590" w:rsidRDefault="00FB1590" w:rsidP="00FB159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FB1590" w:rsidRDefault="00FB1590" w:rsidP="00FB159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Составила ИВДИВО-Секретарь </w:t>
      </w:r>
    </w:p>
    <w:p w:rsidR="00FB1590" w:rsidRDefault="00FB1590" w:rsidP="00FB159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Фогель Эльза. </w:t>
      </w:r>
    </w:p>
    <w:p w:rsidR="00FB1590" w:rsidRDefault="00FB1590"/>
    <w:p w:rsidR="00FB1590" w:rsidRDefault="00FB1590"/>
    <w:p w:rsidR="00FB1590" w:rsidRDefault="00FB1590"/>
    <w:p w:rsidR="00FB1590" w:rsidRDefault="00FB1590"/>
    <w:p w:rsidR="00FB1590" w:rsidRDefault="00FB1590"/>
    <w:p w:rsidR="00FB1590" w:rsidRDefault="00FB1590"/>
    <w:p w:rsidR="00FB1590" w:rsidRDefault="00FB1590"/>
    <w:p w:rsidR="00FB1590" w:rsidRDefault="00FB1590"/>
    <w:p w:rsidR="00FB1590" w:rsidRDefault="00FB1590"/>
    <w:p w:rsidR="00FB1590" w:rsidRDefault="00FB1590"/>
    <w:p w:rsidR="00FB1590" w:rsidRDefault="00FB1590"/>
    <w:p w:rsidR="00FB1590" w:rsidRDefault="00FB1590"/>
    <w:p w:rsidR="00FB1590" w:rsidRDefault="00FB1590"/>
    <w:p w:rsidR="00FB1590" w:rsidRDefault="00FB1590"/>
    <w:p w:rsidR="00FB1590" w:rsidRDefault="00FB1590"/>
    <w:p w:rsidR="00FB1590" w:rsidRDefault="00FB1590"/>
    <w:p w:rsidR="00FB1590" w:rsidRDefault="00FB1590"/>
    <w:p w:rsidR="00FB1590" w:rsidRDefault="00FB1590"/>
    <w:p w:rsidR="00FB1590" w:rsidRDefault="00FB1590"/>
    <w:p w:rsidR="00FB1590" w:rsidRDefault="00FB1590"/>
    <w:p w:rsidR="00FB1590" w:rsidRDefault="00FB1590"/>
    <w:p w:rsidR="00FB1590" w:rsidRDefault="00FB1590"/>
    <w:p w:rsidR="00FB1590" w:rsidRDefault="00FB1590"/>
    <w:p w:rsidR="00FB1590" w:rsidRDefault="00FB1590"/>
    <w:p w:rsidR="00FB1590" w:rsidRDefault="00FB1590">
      <w:bookmarkStart w:id="4" w:name="_GoBack"/>
      <w:bookmarkEnd w:id="4"/>
    </w:p>
    <w:sectPr w:rsidR="00FB159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846C13"/>
    <w:multiLevelType w:val="multilevel"/>
    <w:tmpl w:val="E4A081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D6760F"/>
    <w:multiLevelType w:val="multilevel"/>
    <w:tmpl w:val="FE52339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29B37251"/>
    <w:multiLevelType w:val="multilevel"/>
    <w:tmpl w:val="A086CD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3A788F"/>
    <w:multiLevelType w:val="multilevel"/>
    <w:tmpl w:val="8ACE8D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FD40C0"/>
    <w:multiLevelType w:val="multilevel"/>
    <w:tmpl w:val="AAD8C3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3A1F52"/>
    <w:multiLevelType w:val="multilevel"/>
    <w:tmpl w:val="7CB6ED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BC3F1A"/>
    <w:multiLevelType w:val="multilevel"/>
    <w:tmpl w:val="EFA29C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D8471A"/>
    <w:multiLevelType w:val="multilevel"/>
    <w:tmpl w:val="C862D1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E0146C"/>
    <w:multiLevelType w:val="multilevel"/>
    <w:tmpl w:val="44DAD5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2"/>
  </w:num>
  <w:num w:numId="5">
    <w:abstractNumId w:val="1"/>
  </w:num>
  <w:num w:numId="6">
    <w:abstractNumId w:val="6"/>
  </w:num>
  <w:num w:numId="7">
    <w:abstractNumId w:val="8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590"/>
    <w:rsid w:val="00B624ED"/>
    <w:rsid w:val="00FB1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DCE6C"/>
  <w15:chartTrackingRefBased/>
  <w15:docId w15:val="{A3D59C7D-724A-4E35-9FF4-E29D71FC2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B1590"/>
    <w:pPr>
      <w:spacing w:after="200" w:line="276" w:lineRule="auto"/>
    </w:pPr>
    <w:rPr>
      <w:rFonts w:ascii="Calibri" w:eastAsia="Calibri" w:hAnsi="Calibri" w:cs="Calibri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956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618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Windows-Benutzer</dc:creator>
  <cp:keywords/>
  <dc:description/>
  <cp:lastModifiedBy>Windows-Benutzer</cp:lastModifiedBy>
  <cp:revision>1</cp:revision>
  <dcterms:created xsi:type="dcterms:W3CDTF">2025-11-09T16:03:00Z</dcterms:created>
  <dcterms:modified xsi:type="dcterms:W3CDTF">2025-11-09T16:09:00Z</dcterms:modified>
</cp:coreProperties>
</file>